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83" w:rsidRDefault="00BE5F83" w:rsidP="00B86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Základní škola </w:t>
      </w:r>
      <w:r w:rsidR="00B86075">
        <w:t>Mělník, Jaroslava Seiferta 148, příspěvková organizace</w:t>
      </w:r>
    </w:p>
    <w:p w:rsidR="00395D88" w:rsidRDefault="0041028B" w:rsidP="00B829E4">
      <w:pPr>
        <w:jc w:val="both"/>
      </w:pPr>
      <w:r>
        <w:t>Vážení rodiče,</w:t>
      </w:r>
    </w:p>
    <w:p w:rsidR="00B829E4" w:rsidRDefault="0041028B" w:rsidP="00B829E4">
      <w:pPr>
        <w:jc w:val="both"/>
      </w:pPr>
      <w:r>
        <w:t>ráda bych vás pozvala na vánoční koncert, který připravili žáci 9</w:t>
      </w:r>
      <w:r w:rsidR="00B829E4">
        <w:t xml:space="preserve">. ročníku. Koncert </w:t>
      </w:r>
      <w:r>
        <w:t xml:space="preserve">se uskuteční ve čtvrtek 20. 12. 2018 od 18 hodin v budově školy. </w:t>
      </w:r>
      <w:r w:rsidR="00B829E4">
        <w:t xml:space="preserve">Sraz pro účinkující bude v 16.30, pro návštěvníky akce </w:t>
      </w:r>
      <w:r w:rsidR="00B829E4">
        <w:t>se budova otevře v 17.40.</w:t>
      </w:r>
    </w:p>
    <w:p w:rsidR="0041028B" w:rsidRDefault="0041028B" w:rsidP="00B829E4">
      <w:pPr>
        <w:jc w:val="both"/>
      </w:pPr>
      <w:r>
        <w:t xml:space="preserve">Po zpívání na schodech si budete moci prohlédnout prostory školy s vánoční výzdobou, popovídat si s dětmi a vyučujícími, nabídnout si občerstvení a </w:t>
      </w:r>
      <w:r w:rsidR="00B829E4">
        <w:t xml:space="preserve">ochutnat </w:t>
      </w:r>
      <w:r>
        <w:t xml:space="preserve">cukroví, které napekli žáci </w:t>
      </w:r>
      <w:r w:rsidR="00BE5F83">
        <w:t>napříč</w:t>
      </w:r>
      <w:r>
        <w:t xml:space="preserve"> ročník</w:t>
      </w:r>
      <w:r w:rsidR="00BE5F83">
        <w:t xml:space="preserve">y. Nákup surovin podpořil finančně spolek SRPŠ. </w:t>
      </w:r>
      <w:r w:rsidR="00B829E4">
        <w:t xml:space="preserve">Vaše dobrovolné příspěvky za občerstvení budou poukázány na dobročinné účely. Konkrétní nadaci zvolí zástupci školního žákovského parlamentu. </w:t>
      </w:r>
    </w:p>
    <w:p w:rsidR="00B829E4" w:rsidRDefault="00B829E4" w:rsidP="00B829E4">
      <w:pPr>
        <w:jc w:val="both"/>
      </w:pPr>
      <w:r>
        <w:t xml:space="preserve">Deváťáci následně budou mít třídní besídky spojené s předáním drobných dárečků, hraním her a možností přespat ve škole. Pedagogický </w:t>
      </w:r>
      <w:r w:rsidR="00BE5F83">
        <w:t>dozor je zajištěn.</w:t>
      </w:r>
    </w:p>
    <w:p w:rsidR="0041028B" w:rsidRDefault="0041028B" w:rsidP="00B829E4">
      <w:pPr>
        <w:jc w:val="both"/>
      </w:pPr>
      <w:r>
        <w:t>Se stejným programem děti vystoupí na vánočních trzích na náměstí Míru v pátek 21. 12. ve 12 hodin.</w:t>
      </w:r>
    </w:p>
    <w:p w:rsidR="00BE5F83" w:rsidRDefault="00BE5F83" w:rsidP="00B829E4">
      <w:pPr>
        <w:jc w:val="both"/>
      </w:pPr>
      <w:r>
        <w:t xml:space="preserve">Těšíme se na vás. </w:t>
      </w:r>
    </w:p>
    <w:p w:rsidR="00BE5F83" w:rsidRDefault="00BE5F83" w:rsidP="00B829E4">
      <w:pPr>
        <w:jc w:val="both"/>
      </w:pPr>
      <w:r>
        <w:t xml:space="preserve">Za vedení školy a učitelský sbor bych vám ráda popřála klidné vánoční svátky, do </w:t>
      </w:r>
      <w:r w:rsidR="00B86075">
        <w:t>nového roku pevné zdraví a každodenní drobné radosti.</w:t>
      </w:r>
      <w:bookmarkStart w:id="0" w:name="_GoBack"/>
      <w:bookmarkEnd w:id="0"/>
    </w:p>
    <w:p w:rsidR="00BE5F83" w:rsidRDefault="00BE5F83" w:rsidP="00B829E4">
      <w:pPr>
        <w:jc w:val="both"/>
      </w:pPr>
    </w:p>
    <w:p w:rsidR="00BE5F83" w:rsidRDefault="00BE5F83" w:rsidP="00B829E4">
      <w:pPr>
        <w:jc w:val="both"/>
      </w:pPr>
      <w:r>
        <w:t xml:space="preserve">                                                            </w:t>
      </w:r>
      <w:r w:rsidR="00B86075">
        <w:t xml:space="preserve">                                      </w:t>
      </w:r>
      <w:r>
        <w:t xml:space="preserve">      Michaela Vacková, pověřená řízením školy</w:t>
      </w:r>
    </w:p>
    <w:sectPr w:rsidR="00BE5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D6"/>
    <w:rsid w:val="00395D88"/>
    <w:rsid w:val="0041028B"/>
    <w:rsid w:val="005916D6"/>
    <w:rsid w:val="005E0212"/>
    <w:rsid w:val="00B829E4"/>
    <w:rsid w:val="00B86075"/>
    <w:rsid w:val="00BE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nb10</dc:creator>
  <cp:keywords/>
  <dc:description/>
  <cp:lastModifiedBy>nb10</cp:lastModifiedBy>
  <cp:revision>3</cp:revision>
  <cp:lastPrinted>2018-12-13T09:46:00Z</cp:lastPrinted>
  <dcterms:created xsi:type="dcterms:W3CDTF">2018-12-13T09:12:00Z</dcterms:created>
  <dcterms:modified xsi:type="dcterms:W3CDTF">2018-12-13T09:57:00Z</dcterms:modified>
</cp:coreProperties>
</file>